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8F" w:rsidRDefault="00D257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-685799</wp:posOffset>
                </wp:positionV>
                <wp:extent cx="7210425" cy="1009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28F" w:rsidRDefault="00082863">
                            <w:r w:rsidRPr="00227BC8">
                              <w:rPr>
                                <w:noProof/>
                              </w:rPr>
                              <w:drawing>
                                <wp:inline distT="0" distB="0" distL="0" distR="0" wp14:anchorId="2B4F04ED" wp14:editId="117CB8FD">
                                  <wp:extent cx="694055" cy="87710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104" cy="888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Application for Silver Star Certificate</w:t>
                            </w:r>
                            <w:r>
                              <w:t xml:space="preserve">                          </w:t>
                            </w:r>
                            <w:r w:rsidRPr="00227BC8">
                              <w:rPr>
                                <w:noProof/>
                              </w:rPr>
                              <w:drawing>
                                <wp:inline distT="0" distB="0" distL="0" distR="0" wp14:anchorId="50C60A24" wp14:editId="587FE2A4">
                                  <wp:extent cx="694055" cy="877102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104" cy="888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.5pt;margin-top:-54pt;width:567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g3iwIAAIsFAAAOAAAAZHJzL2Uyb0RvYy54bWysVE1v2zAMvQ/YfxB0X+xkSbsGdYqsRYYB&#10;RVssHXpWZKkRJomapMTOfv0o2flY10uHXWyKfCTFJ5KXV63RZCt8UGArOhyUlAjLoVb2uaLfHxcf&#10;PlESIrM102BFRXci0KvZ+3eXjZuKEaxB18ITDGLDtHEVXcfopkUR+FoYFgbghEWjBG9YxKN/LmrP&#10;GoxudDEqy7OiAV87D1yEgNqbzkhnOb6Ugsd7KYOIRFcU7xbz1+fvKn2L2SWbPnvm1or312D/cAvD&#10;lMWkh1A3LDKy8eqvUEZxDwFkHHAwBUipuMg1YDXD8kU1yzVzIteC5AR3oCn8v7D8bvvgiaorOqHE&#10;MoNP9CjaSD5DSyaJncaFKYKWDmGxRTW+8l4fUJmKbqU36Y/lELQjz7sDtykYR+X5aFiOR5iEo21Y&#10;lhdnk8x+cXR3PsQvAgxJQkU9Pl7mlG1vQ8SrIHQPSdkCaFUvlNb5kBpGXGtPtgyfWsd8SfT4A6Ut&#10;aSp69hFTJycLyb2LrG3SiNwyfbpUeldiluJOi4TR9puQSFmu9JXcjHNhD/kzOqEkpnqLY48/3uot&#10;zl0d6JEzg40HZ6Ms+Fx9nrEjZfWPPWWywyPhJ3UnMbartm+JFdQ77AgP3UQFxxcKX+2WhfjAPI4Q&#10;NgGuhXiPH6kBWYdeomQN/tdr+oTHzkYrJQ2OZEXDzw3zghL91WLPXwzH4zTD+TCenI/w4E8tq1OL&#10;3ZhrwFYY4gJyPIsJH/VelB7ME26PecqKJmY55q5o3IvXsVsUuH24mM8zCKfWsXhrl46n0Ine1JOP&#10;7RPzrm/ciD1/B/vhZdMX/dthk6eF+SaCVLm5E8Edqz3xOPG55/vtlFbK6Tmjjjt09hsAAP//AwBQ&#10;SwMEFAAGAAgAAAAhAIUv+nTiAAAACwEAAA8AAABkcnMvZG93bnJldi54bWxMj0tPwzAQhO9I/Adr&#10;kbig1g4lEIVsKoR4SL3R8BA3N16SingdxW4S/j3uCW6zmtHsN8V6tp0YafB7xwjJUoEgrp3Zc4Pw&#10;Wj0uMhA+aDa6c0wIP+RhXZ6eFDo3buIXGrehEbGEfa4R2hD6XEpft2S1X7qeOHpfbrA6xHNopBn0&#10;FMttJy+VupZW7zl+aHVP9y3V39uDRfi8aD42fn56m1bpqn94Hqubd1Mhnp/Nd7cgAs3hLwxH/IgO&#10;ZWTauQMbLzqEqzROCQiLRGVRHRNJplIQO4Q0USDLQv7fUP4CAAD//wMAUEsBAi0AFAAGAAgAAAAh&#10;ALaDOJL+AAAA4QEAABMAAAAAAAAAAAAAAAAAAAAAAFtDb250ZW50X1R5cGVzXS54bWxQSwECLQAU&#10;AAYACAAAACEAOP0h/9YAAACUAQAACwAAAAAAAAAAAAAAAAAvAQAAX3JlbHMvLnJlbHNQSwECLQAU&#10;AAYACAAAACEAv1WoN4sCAACLBQAADgAAAAAAAAAAAAAAAAAuAgAAZHJzL2Uyb0RvYy54bWxQSwEC&#10;LQAUAAYACAAAACEAhS/6dOIAAAALAQAADwAAAAAAAAAAAAAAAADlBAAAZHJzL2Rvd25yZXYueG1s&#10;UEsFBgAAAAAEAAQA8wAAAPQFAAAAAA==&#10;" fillcolor="white [3201]" stroked="f" strokeweight=".5pt">
                <v:textbox>
                  <w:txbxContent>
                    <w:p w:rsidR="00EE628F" w:rsidRDefault="00082863">
                      <w:r w:rsidRPr="00227BC8">
                        <w:rPr>
                          <w:noProof/>
                        </w:rPr>
                        <w:drawing>
                          <wp:inline distT="0" distB="0" distL="0" distR="0" wp14:anchorId="2B4F04ED" wp14:editId="117CB8FD">
                            <wp:extent cx="694055" cy="87710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104" cy="888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Application for Silver Star Certificate</w:t>
                      </w:r>
                      <w:r>
                        <w:t xml:space="preserve">                          </w:t>
                      </w:r>
                      <w:r w:rsidRPr="00227BC8">
                        <w:rPr>
                          <w:noProof/>
                        </w:rPr>
                        <w:drawing>
                          <wp:inline distT="0" distB="0" distL="0" distR="0" wp14:anchorId="50C60A24" wp14:editId="587FE2A4">
                            <wp:extent cx="694055" cy="87710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104" cy="888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2863" w:rsidRPr="0070687B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-600075</wp:posOffset>
                </wp:positionV>
                <wp:extent cx="695325" cy="561975"/>
                <wp:effectExtent l="38100" t="19050" r="47625" b="4762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619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6A62" id="5-Point Star 10" o:spid="_x0000_s1026" style="position:absolute;margin-left:197.25pt;margin-top:-47.25pt;width:54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Y0mAIAAJUFAAAOAAAAZHJzL2Uyb0RvYy54bWysVE1v2zAMvQ/YfxB0b51kdT+COkXQosOA&#10;rg2WDj0rshQLkERNUuJkv36U7LhZV+ww7CKTIvko0o+8vtkZTbbCBwW2ouPTESXCcqiVXVf0+/P9&#10;ySUlITJbMw1WVHQvAr2Zffxw3bqpmEADuhaeIIgN09ZVtInRTYsi8EYYFk7BCYtGCd6wiKpfF7Vn&#10;LaIbXUxGo/OiBV87D1yEgLd3nZHOMr6UgscnKYOIRFcU3xbz6fO5Smcxu2bTtWeuUbx/BvuHVxim&#10;LCYdoO5YZGTj1R9QRnEPAWQ85WAKkFJxkWvAasajN9UsG+ZErgWbE9zQpvD/YPnjduGJqvHfYXss&#10;M/iPypMFKBvJMjJP8Bp71LowRdelW/heCyimgnfSm/TFUsgu93U/9FXsIuF4eX5VfpqUlHA0lefj&#10;q4syYRavwc6H+FmAIUmoKBLGl7mdbPsQYud78EnJAmhV3yuts5K4Im61J1uGf3m1HudQvTFfoe7u&#10;LsrRKNeBOTO1knt+wRFSkYrsyspS3GuR8LX9JiS2CAuZZOQBoQNnnAsbu6ShYbXorlPK93NmwIQs&#10;sYIBuwf4vZgDdteC3j+FisztIXj0t4d1wUNEzgw2DsFGWfDvAWisqs/c+WPLjlqTxBXUeySQh26y&#10;guP3Cv/hAwtxwTyOErIK10N8wkNqaCsKvURJA/7ne/fJHxmOVkpaHE0kxI8N84IS/cUi96/GZ2dp&#10;lrNyVl5MUPHHltWxxW7MLSAvxriIHM9i8o/6IEoP5gW3yDxlRROzHHNXlEd/UG5jtzJwD3Exn2c3&#10;nF/H4oNdOp7AU1cTRZ93L8y7nsgRJ+ARDmPMpm/o3PmmSAvzTQSpMtdf+9r3G2c/k7XfU2m5HOvZ&#10;63Wbzn4BAAD//wMAUEsDBBQABgAIAAAAIQC7fsN13gAAAAoBAAAPAAAAZHJzL2Rvd25yZXYueG1s&#10;TI/NTsMwEITvSLyDtUjcWhtoAoQ4FQIh6LE/qji6sYlD43Vku615exYucNvdGc1+U8+zG9jRhNh7&#10;lHA1FcAMtl732EnYrF8md8BiUqjV4NFI+DIR5s35Wa0q7U+4NMdV6hiFYKyUBJvSWHEeW2ucilM/&#10;GiTtwwenEq2h4zqoE4W7gV8LUXKneqQPVo3myZp2vzo4CYtCbJfv6a18/txnZ3MO7ev6VsrLi/z4&#10;ACyZnP7M8INP6NAQ084fUEc2SLi5nxVklTD5HchRiBm129GlFMCbmv+v0HwDAAD//wMAUEsBAi0A&#10;FAAGAAgAAAAhALaDOJL+AAAA4QEAABMAAAAAAAAAAAAAAAAAAAAAAFtDb250ZW50X1R5cGVzXS54&#10;bWxQSwECLQAUAAYACAAAACEAOP0h/9YAAACUAQAACwAAAAAAAAAAAAAAAAAvAQAAX3JlbHMvLnJl&#10;bHNQSwECLQAUAAYACAAAACEA598WNJgCAACVBQAADgAAAAAAAAAAAAAAAAAuAgAAZHJzL2Uyb0Rv&#10;Yy54bWxQSwECLQAUAAYACAAAACEAu37Ddd4AAAAKAQAADwAAAAAAAAAAAAAAAADyBAAAZHJzL2Rv&#10;d25yZXYueG1sUEsFBgAAAAAEAAQA8wAAAP0FAAAAAA==&#10;" path="m1,214655r265591,1l347663,r82070,214656l695324,214655,480455,347318r82074,214656l347663,429308,132796,561974,214870,347318,1,214655xe" fillcolor="#bfbfbf [2412]" strokecolor="#1f4d78 [1604]" strokeweight="1pt">
                <v:stroke joinstyle="miter"/>
                <v:path arrowok="t" o:connecttype="custom" o:connectlocs="1,214655;265592,214656;347663,0;429733,214656;695324,214655;480455,347318;562529,561974;347663,429308;132796,561974;214870,347318;1,214655" o:connectangles="0,0,0,0,0,0,0,0,0,0,0"/>
              </v:shape>
            </w:pict>
          </mc:Fallback>
        </mc:AlternateContent>
      </w:r>
    </w:p>
    <w:p w:rsidR="00D257BA" w:rsidRDefault="00D257BA">
      <w:pPr>
        <w:rPr>
          <w:noProof/>
        </w:rPr>
      </w:pPr>
    </w:p>
    <w:p w:rsidR="00EE628F" w:rsidRDefault="00935CF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This certifies that ____________________________________a member of</w:t>
      </w:r>
      <w:bookmarkStart w:id="0" w:name="_GoBack"/>
      <w:bookmarkEnd w:id="0"/>
    </w:p>
    <w:p w:rsidR="00935CF8" w:rsidRDefault="00935CF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_______________________________________________ Grange # _____ </w:t>
      </w:r>
    </w:p>
    <w:p w:rsidR="00935CF8" w:rsidRDefault="00935CF8" w:rsidP="00D257B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Has been a member of the Order of Patrons of Husbandry continuously for</w:t>
      </w:r>
    </w:p>
    <w:p w:rsidR="00935CF8" w:rsidRDefault="00935CF8" w:rsidP="00D257B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Twenty-Five years and is entitled to be enrolled upon the records of the State</w:t>
      </w:r>
    </w:p>
    <w:p w:rsidR="00935CF8" w:rsidRDefault="00935CF8" w:rsidP="00D257B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Grange as Patron of the Silver Star and to receive from the State Grange the</w:t>
      </w:r>
    </w:p>
    <w:p w:rsidR="00935CF8" w:rsidRDefault="00935CF8" w:rsidP="00D257B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Certificate of the Silver Star.</w:t>
      </w:r>
    </w:p>
    <w:p w:rsidR="00D257BA" w:rsidRDefault="00D257BA" w:rsidP="00D257B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935CF8" w:rsidRDefault="00935CF8" w:rsidP="00D257B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This Patron first became a member of the Onder in the year ____________ by</w:t>
      </w:r>
    </w:p>
    <w:p w:rsidR="00935CF8" w:rsidRDefault="00935CF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joining __________________________ Grange # ____</w:t>
      </w:r>
      <w:r w:rsidR="00D257BA">
        <w:rPr>
          <w:rFonts w:ascii="Times New Roman" w:hAnsi="Times New Roman" w:cs="Times New Roman"/>
          <w:noProof/>
          <w:sz w:val="28"/>
          <w:szCs w:val="28"/>
        </w:rPr>
        <w:t xml:space="preserve"> in the State of ______.</w:t>
      </w:r>
    </w:p>
    <w:p w:rsidR="00D257BA" w:rsidRPr="0055417A" w:rsidRDefault="00935CF8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Pr="0055417A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Note: </w:t>
      </w:r>
      <w:r w:rsidRPr="0055417A">
        <w:rPr>
          <w:rFonts w:ascii="Times New Roman" w:hAnsi="Times New Roman" w:cs="Times New Roman"/>
          <w:i/>
          <w:noProof/>
          <w:sz w:val="28"/>
          <w:szCs w:val="28"/>
        </w:rPr>
        <w:t xml:space="preserve">If the Patron has been a member of Subordinate Granges other than the one first joined, </w:t>
      </w:r>
      <w:r w:rsidR="0055417A" w:rsidRPr="0055417A">
        <w:rPr>
          <w:rFonts w:ascii="Times New Roman" w:hAnsi="Times New Roman" w:cs="Times New Roman"/>
          <w:i/>
          <w:noProof/>
          <w:sz w:val="28"/>
          <w:szCs w:val="28"/>
        </w:rPr>
        <w:t>note these Granges, the state in which they are located, and if possible the years of membership in each upon the blank lines below.  If a Patron has been continuously a member of the Grange first joined leave these lines blank.)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1530"/>
        <w:gridCol w:w="1980"/>
        <w:gridCol w:w="2250"/>
      </w:tblGrid>
      <w:tr w:rsidR="0055417A" w:rsidTr="00D257BA">
        <w:trPr>
          <w:trHeight w:val="890"/>
        </w:trPr>
        <w:tc>
          <w:tcPr>
            <w:tcW w:w="3415" w:type="dxa"/>
          </w:tcPr>
          <w:p w:rsidR="00D257BA" w:rsidRDefault="00D257BA" w:rsidP="00D257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417A" w:rsidRPr="00D257BA" w:rsidRDefault="0055417A" w:rsidP="00D257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57BA">
              <w:rPr>
                <w:rFonts w:ascii="Times New Roman" w:hAnsi="Times New Roman" w:cs="Times New Roman"/>
                <w:sz w:val="32"/>
                <w:szCs w:val="32"/>
              </w:rPr>
              <w:t>GRANGE &amp; NO.</w:t>
            </w:r>
          </w:p>
        </w:tc>
        <w:tc>
          <w:tcPr>
            <w:tcW w:w="1530" w:type="dxa"/>
          </w:tcPr>
          <w:p w:rsidR="00D257BA" w:rsidRDefault="00D257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417A" w:rsidRPr="00D257BA" w:rsidRDefault="005541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57BA">
              <w:rPr>
                <w:rFonts w:ascii="Times New Roman" w:hAnsi="Times New Roman" w:cs="Times New Roman"/>
                <w:sz w:val="32"/>
                <w:szCs w:val="32"/>
              </w:rPr>
              <w:t>STATE</w:t>
            </w:r>
          </w:p>
        </w:tc>
        <w:tc>
          <w:tcPr>
            <w:tcW w:w="1980" w:type="dxa"/>
          </w:tcPr>
          <w:p w:rsidR="00D257BA" w:rsidRPr="00D257BA" w:rsidRDefault="00D257BA" w:rsidP="00D257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417A" w:rsidRPr="00D257BA" w:rsidRDefault="0055417A" w:rsidP="00D257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57BA">
              <w:rPr>
                <w:rFonts w:ascii="Times New Roman" w:hAnsi="Times New Roman" w:cs="Times New Roman"/>
                <w:sz w:val="32"/>
                <w:szCs w:val="32"/>
              </w:rPr>
              <w:t>DATE JOINED</w:t>
            </w:r>
          </w:p>
        </w:tc>
        <w:tc>
          <w:tcPr>
            <w:tcW w:w="2250" w:type="dxa"/>
          </w:tcPr>
          <w:p w:rsidR="00D257BA" w:rsidRPr="00D257BA" w:rsidRDefault="00D257BA" w:rsidP="00D257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417A" w:rsidRPr="00D257BA" w:rsidRDefault="0055417A" w:rsidP="00D257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57BA">
              <w:rPr>
                <w:rFonts w:ascii="Times New Roman" w:hAnsi="Times New Roman" w:cs="Times New Roman"/>
                <w:sz w:val="32"/>
                <w:szCs w:val="32"/>
              </w:rPr>
              <w:t>DATE DEMITTED</w:t>
            </w:r>
          </w:p>
        </w:tc>
      </w:tr>
      <w:tr w:rsidR="0055417A" w:rsidRPr="0055417A" w:rsidTr="00D257BA">
        <w:tc>
          <w:tcPr>
            <w:tcW w:w="3415" w:type="dxa"/>
          </w:tcPr>
          <w:p w:rsidR="0055417A" w:rsidRPr="0055417A" w:rsidRDefault="005541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0" w:type="dxa"/>
          </w:tcPr>
          <w:p w:rsidR="0055417A" w:rsidRDefault="0055417A"/>
        </w:tc>
        <w:tc>
          <w:tcPr>
            <w:tcW w:w="1980" w:type="dxa"/>
          </w:tcPr>
          <w:p w:rsidR="0055417A" w:rsidRDefault="0055417A"/>
        </w:tc>
        <w:tc>
          <w:tcPr>
            <w:tcW w:w="2250" w:type="dxa"/>
          </w:tcPr>
          <w:p w:rsidR="0055417A" w:rsidRPr="00D257BA" w:rsidRDefault="005541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17A" w:rsidRPr="0055417A" w:rsidTr="00D257BA">
        <w:tc>
          <w:tcPr>
            <w:tcW w:w="3415" w:type="dxa"/>
          </w:tcPr>
          <w:p w:rsidR="0055417A" w:rsidRPr="0055417A" w:rsidRDefault="005541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0" w:type="dxa"/>
          </w:tcPr>
          <w:p w:rsidR="0055417A" w:rsidRDefault="0055417A"/>
        </w:tc>
        <w:tc>
          <w:tcPr>
            <w:tcW w:w="1980" w:type="dxa"/>
          </w:tcPr>
          <w:p w:rsidR="0055417A" w:rsidRDefault="0055417A"/>
        </w:tc>
        <w:tc>
          <w:tcPr>
            <w:tcW w:w="2250" w:type="dxa"/>
          </w:tcPr>
          <w:p w:rsidR="0055417A" w:rsidRPr="00D257BA" w:rsidRDefault="005541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0687B" w:rsidRPr="0055417A" w:rsidTr="00D257BA">
        <w:tc>
          <w:tcPr>
            <w:tcW w:w="3415" w:type="dxa"/>
          </w:tcPr>
          <w:p w:rsidR="0070687B" w:rsidRPr="0055417A" w:rsidRDefault="007068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0" w:type="dxa"/>
          </w:tcPr>
          <w:p w:rsidR="0070687B" w:rsidRDefault="0070687B"/>
        </w:tc>
        <w:tc>
          <w:tcPr>
            <w:tcW w:w="1980" w:type="dxa"/>
          </w:tcPr>
          <w:p w:rsidR="0070687B" w:rsidRDefault="0070687B"/>
        </w:tc>
        <w:tc>
          <w:tcPr>
            <w:tcW w:w="2250" w:type="dxa"/>
          </w:tcPr>
          <w:p w:rsidR="0070687B" w:rsidRPr="00D257BA" w:rsidRDefault="007068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17A" w:rsidRPr="0055417A" w:rsidTr="00D257BA">
        <w:tc>
          <w:tcPr>
            <w:tcW w:w="3415" w:type="dxa"/>
          </w:tcPr>
          <w:p w:rsidR="0055417A" w:rsidRPr="0055417A" w:rsidRDefault="005541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0" w:type="dxa"/>
          </w:tcPr>
          <w:p w:rsidR="0055417A" w:rsidRDefault="0055417A"/>
        </w:tc>
        <w:tc>
          <w:tcPr>
            <w:tcW w:w="1980" w:type="dxa"/>
          </w:tcPr>
          <w:p w:rsidR="0055417A" w:rsidRDefault="0055417A"/>
        </w:tc>
        <w:tc>
          <w:tcPr>
            <w:tcW w:w="2250" w:type="dxa"/>
          </w:tcPr>
          <w:p w:rsidR="0055417A" w:rsidRPr="00D257BA" w:rsidRDefault="005541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17A" w:rsidRPr="0055417A" w:rsidTr="00D257BA">
        <w:tc>
          <w:tcPr>
            <w:tcW w:w="3415" w:type="dxa"/>
          </w:tcPr>
          <w:p w:rsidR="0055417A" w:rsidRPr="0055417A" w:rsidRDefault="005541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0" w:type="dxa"/>
          </w:tcPr>
          <w:p w:rsidR="0055417A" w:rsidRDefault="0055417A"/>
        </w:tc>
        <w:tc>
          <w:tcPr>
            <w:tcW w:w="1980" w:type="dxa"/>
          </w:tcPr>
          <w:p w:rsidR="0055417A" w:rsidRDefault="0055417A"/>
        </w:tc>
        <w:tc>
          <w:tcPr>
            <w:tcW w:w="2250" w:type="dxa"/>
          </w:tcPr>
          <w:p w:rsidR="0055417A" w:rsidRPr="00D257BA" w:rsidRDefault="005541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257BA" w:rsidRDefault="00D257BA">
      <w:pPr>
        <w:rPr>
          <w:rFonts w:ascii="Times New Roman" w:hAnsi="Times New Roman" w:cs="Times New Roman"/>
          <w:sz w:val="28"/>
          <w:szCs w:val="28"/>
        </w:rPr>
      </w:pPr>
    </w:p>
    <w:p w:rsidR="00C45056" w:rsidRDefault="00D2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certify that the foregoing is a correct statement of my membership in the Grange.</w:t>
      </w:r>
    </w:p>
    <w:p w:rsidR="00D257BA" w:rsidRDefault="00365FB9" w:rsidP="00D25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57BA">
        <w:rPr>
          <w:rFonts w:ascii="Times New Roman" w:hAnsi="Times New Roman" w:cs="Times New Roman"/>
          <w:sz w:val="28"/>
          <w:szCs w:val="28"/>
        </w:rPr>
        <w:t>Signature of Applicant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257BA">
        <w:rPr>
          <w:rFonts w:ascii="Times New Roman" w:hAnsi="Times New Roman" w:cs="Times New Roman"/>
          <w:sz w:val="28"/>
          <w:szCs w:val="28"/>
        </w:rPr>
        <w:t>_______________</w:t>
      </w:r>
    </w:p>
    <w:p w:rsidR="00D257BA" w:rsidRDefault="00365FB9" w:rsidP="00D25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57BA">
        <w:rPr>
          <w:rFonts w:ascii="Times New Roman" w:hAnsi="Times New Roman" w:cs="Times New Roman"/>
          <w:sz w:val="28"/>
          <w:szCs w:val="28"/>
        </w:rPr>
        <w:t>Address____________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257B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65FB9" w:rsidRDefault="00365FB9" w:rsidP="00D25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7BA" w:rsidRDefault="0070687B" w:rsidP="00365FB9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114935</wp:posOffset>
                </wp:positionV>
                <wp:extent cx="1066800" cy="13144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FB9" w:rsidRDefault="00365FB9" w:rsidP="00365F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65FB9" w:rsidRDefault="00365FB9" w:rsidP="00365F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Seal of</w:t>
                            </w:r>
                          </w:p>
                          <w:p w:rsidR="00365FB9" w:rsidRDefault="00365FB9" w:rsidP="00365F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Subordinate</w:t>
                            </w:r>
                          </w:p>
                          <w:p w:rsidR="00365FB9" w:rsidRPr="00365FB9" w:rsidRDefault="00365FB9" w:rsidP="00365F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Grange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36.75pt;margin-top:9.05pt;width:84pt;height:10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k0lAIAALwFAAAOAAAAZHJzL2Uyb0RvYy54bWysVE1v2zAMvQ/YfxB0X530I+uCOkXWosOA&#10;oi3WDj0rstQYlUVNUhJnv75PcpymH5cOu9ik+EiRTyRPTtvGsKXyoSZb8uHegDNlJVW1fSj577uL&#10;L8echShsJQxZVfK1Cvx08vnTycqN1T7NyVTKMwSxYbxyJZ/H6MZFEeRcNSLskVMWRk2+ERGqfygq&#10;L1aI3phifzAYFSvylfMkVQg4Pe+MfJLja61kvNY6qMhMyZFbzF+fv7P0LSYnYvzghZvXcpOG+Ics&#10;GlFbXLoNdS6iYAtfvwnV1NJTIB33JDUFaV1LlWtANcPBq2pu58KpXAvICW5LU/h/YeXV8sazusLb&#10;DTmzosEb3ak2su/UMhyBn5ULY8BuHYCxxTmw/XnAYSq71b5JfxTEYAfT6y27KZpMToPR6HgAk4Rt&#10;eDA8PDzK/BfP7s6H+ENRw5JQco/ny6yK5WWISAXQHpJuC2Tq6qI2JiupZdSZ8Wwp8Ngm5iTh8QJl&#10;LFuVfHSAq99ESKG3/jMj5GMq82UEaMYmT5Wba5NWoqijIktxbVTCGPtLaZCbGXknRyGlsts8Mzqh&#10;NCr6iOMG/5zVR5y7OuCRbyYbt85Nbcl3LL2ktnrsqdUdHiTt1J3E2M7arqv6TplRtUYDeepGMDh5&#10;UYPvSxHijfCYOTQG9ki8xkcbwiPRRuJsTv7ve+cJj1GAlbMVZrjk4c9CeMWZ+WkxJN/QY2nos3J4&#10;9HUfit+1zHYtdtGcEToHc4Dsspjw0fSi9tTcY91M060wCStxd8ljL57FbrNgXUk1nWYQxtyJeGlv&#10;nUyhE8upz+7ae+Hdps8jRuSK+mkX41ft3mGTp6XpIpKu8ywknjtWN/xjReR23ayztIN29Yx6XrqT&#10;JwAAAP//AwBQSwMEFAAGAAgAAAAhACviO6jcAAAACQEAAA8AAABkcnMvZG93bnJldi54bWxMj8FO&#10;wzAQRO9I/IO1SNxaJ4FCGuJUgAqXniiIsxtvbYvYjmw3DX/PcoLjaJ5m37ab2Q1swphs8ALKZQEM&#10;fR+U9VrAx/vLogaWsvRKDsGjgG9MsOkuL1rZqHD2bzjts2Y04lMjBZicx4bz1Bt0Mi3DiJ66Y4hO&#10;ZopRcxXlmcbdwKuiuONOWk8XjBzx2WD/tT85AdsnvdZ9LaPZ1sraaf487vSrENdX8+MDsIxz/oPh&#10;V5/UoSOnQzh5ldggYHF/syKUiroERsD6lvJBQFWtSuBdy/9/0P0AAAD//wMAUEsBAi0AFAAGAAgA&#10;AAAhALaDOJL+AAAA4QEAABMAAAAAAAAAAAAAAAAAAAAAAFtDb250ZW50X1R5cGVzXS54bWxQSwEC&#10;LQAUAAYACAAAACEAOP0h/9YAAACUAQAACwAAAAAAAAAAAAAAAAAvAQAAX3JlbHMvLnJlbHNQSwEC&#10;LQAUAAYACAAAACEA50n5NJQCAAC8BQAADgAAAAAAAAAAAAAAAAAuAgAAZHJzL2Uyb0RvYy54bWxQ&#10;SwECLQAUAAYACAAAACEAK+I7qNwAAAAJAQAADwAAAAAAAAAAAAAAAADuBAAAZHJzL2Rvd25yZXYu&#10;eG1sUEsFBgAAAAAEAAQA8wAAAPcFAAAAAA==&#10;" fillcolor="white [3201]" strokeweight=".5pt">
                <v:textbox>
                  <w:txbxContent>
                    <w:p w:rsidR="00365FB9" w:rsidRDefault="00365FB9" w:rsidP="00365F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65FB9" w:rsidRDefault="00365FB9" w:rsidP="00365F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Seal of</w:t>
                      </w:r>
                    </w:p>
                    <w:p w:rsidR="00365FB9" w:rsidRDefault="00365FB9" w:rsidP="00365F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Subordinate</w:t>
                      </w:r>
                    </w:p>
                    <w:p w:rsidR="00365FB9" w:rsidRPr="00365FB9" w:rsidRDefault="00365FB9" w:rsidP="00365FB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Grange here</w:t>
                      </w:r>
                    </w:p>
                  </w:txbxContent>
                </v:textbox>
              </v:shape>
            </w:pict>
          </mc:Fallback>
        </mc:AlternateContent>
      </w:r>
      <w:r w:rsidR="00D257BA">
        <w:rPr>
          <w:rFonts w:ascii="Times New Roman" w:hAnsi="Times New Roman" w:cs="Times New Roman"/>
          <w:sz w:val="28"/>
          <w:szCs w:val="28"/>
        </w:rPr>
        <w:t xml:space="preserve">So far as I know the </w:t>
      </w:r>
      <w:r w:rsidR="00365FB9">
        <w:rPr>
          <w:rFonts w:ascii="Times New Roman" w:hAnsi="Times New Roman" w:cs="Times New Roman"/>
          <w:sz w:val="28"/>
          <w:szCs w:val="28"/>
        </w:rPr>
        <w:t>is a correct record of the applicant’s membership</w:t>
      </w:r>
    </w:p>
    <w:p w:rsidR="00365FB9" w:rsidRPr="00D257BA" w:rsidRDefault="00365FB9" w:rsidP="00365FB9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4962525" cy="12477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FB9" w:rsidRDefault="00365FB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Secretary </w:t>
                            </w:r>
                            <w:r w:rsidR="00706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Signature 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="00706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365FB9" w:rsidRDefault="00365FB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Address _________________________________________</w:t>
                            </w:r>
                            <w:r w:rsidR="00706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365FB9" w:rsidRPr="00365FB9" w:rsidRDefault="00365FB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City ____________</w:t>
                            </w:r>
                            <w:r w:rsidR="00706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 State __</w:t>
                            </w:r>
                            <w:r w:rsidR="00706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 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ip Code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39.55pt;margin-top:17.2pt;width:390.75pt;height:9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O8jwIAAJQFAAAOAAAAZHJzL2Uyb0RvYy54bWysVE1v2zAMvQ/YfxB0X514SbMGcYqsRYcB&#10;RVusHXpWZCkRJomapMTOfv0o2flY10uHXWyKfCTFJ5Kzy9ZoshU+KLAVHZ4NKBGWQ63sqqLfn24+&#10;fKIkRGZrpsGKiu5EoJfz9+9mjZuKEtaga+EJBrFh2riKrmN006IIfC0MC2fghEWjBG9YxKNfFbVn&#10;DUY3uigHg/OiAV87D1yEgNrrzkjnOb6Ugsd7KYOIRFcU7xbz1+fvMn2L+YxNV565teL9Ndg/3MIw&#10;ZTHpIdQ1i4xsvPorlFHcQwAZzziYAqRUXOQasJrh4EU1j2vmRK4FyQnuQFP4f2H53fbBE1Xj25WU&#10;WGbwjZ5EG8lnaAmqkJ/GhSnCHh0CY4t6xO71AZWp7FZ6k/5YEEE7Mr07sJuicVSOLs7LcTmmhKNt&#10;WI4mk8k4xSmO7s6H+EWAIUmoqMfny6yy7W2IHXQPSdkCaFXfKK3zIbWMuNKebBk+to75khj8D5S2&#10;pKno+cfxIAe2kNy7yNqmMCI3TZ8uld6VmKW40yJhtP0mJJKWK30lN+Nc2EP+jE4oiane4tjjj7d6&#10;i3NXB3rkzGDjwdkoCz5Xn6fsSFn9Y0+Z7PD4Nid1JzG2yzZ3y6EzllDvsDE8dKMVHL9R+Hi3LMQH&#10;5nGWsBdwP8R7/EgNSD70EiVr8L9e0yc8tjhaKWlwNisafm6YF5Torxab/2I4GqVhzofReFLiwZ9a&#10;lqcWuzFXgB0xxE3keBYTPuq9KD2YZ1wji5QVTcxyzF3RuBevYrcxcA1xsVhkEI6vY/HWPjqeQieW&#10;U2s+tc/Mu75/I7b+HeynmE1ftHGHTZ4WFpsIUuUeTzx3rPb84+jnKenXVNotp+eMOi7T+W8AAAD/&#10;/wMAUEsDBBQABgAIAAAAIQCFXtGq4AAAAAcBAAAPAAAAZHJzL2Rvd25yZXYueG1sTI/NTsMwEITv&#10;SLyDtZW4IOq0aWmbZlMhBFTiRsOPuLnxNomI11HsJuHtMSc4jmY08026G00jeupcbRlhNo1AEBdW&#10;11wivOaPN2sQzivWqrFMCN/kYJddXqQq0XbgF+oPvhShhF2iECrv20RKV1RklJvaljh4J9sZ5YPs&#10;Sqk7NYRy08h5FN1Ko2oOC5Vq6b6i4utwNgif1+XHsxuf3oZ4GbcP+z5fvesc8Woy3m1BeBr9Xxh+&#10;8QM6ZIHpaM+snWgQwhGPEC8WIIK7Ws+WII4I8zjagMxS+Z8/+wEAAP//AwBQSwECLQAUAAYACAAA&#10;ACEAtoM4kv4AAADhAQAAEwAAAAAAAAAAAAAAAAAAAAAAW0NvbnRlbnRfVHlwZXNdLnhtbFBLAQIt&#10;ABQABgAIAAAAIQA4/SH/1gAAAJQBAAALAAAAAAAAAAAAAAAAAC8BAABfcmVscy8ucmVsc1BLAQIt&#10;ABQABgAIAAAAIQByhDO8jwIAAJQFAAAOAAAAAAAAAAAAAAAAAC4CAABkcnMvZTJvRG9jLnhtbFBL&#10;AQItABQABgAIAAAAIQCFXtGq4AAAAAcBAAAPAAAAAAAAAAAAAAAAAOkEAABkcnMvZG93bnJldi54&#10;bWxQSwUGAAAAAAQABADzAAAA9gUAAAAA&#10;" fillcolor="white [3201]" stroked="f" strokeweight=".5pt">
                <v:textbox>
                  <w:txbxContent>
                    <w:p w:rsidR="00365FB9" w:rsidRDefault="00365FB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Secretary </w:t>
                      </w:r>
                      <w:r w:rsidR="00706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Signature 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</w:t>
                      </w:r>
                      <w:r w:rsidR="00706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</w:p>
                    <w:p w:rsidR="00365FB9" w:rsidRDefault="00365FB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Address _________________________________________</w:t>
                      </w:r>
                      <w:r w:rsidR="00706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365FB9" w:rsidRPr="00365FB9" w:rsidRDefault="00365FB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City ____________</w:t>
                      </w:r>
                      <w:r w:rsidR="00706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 State __</w:t>
                      </w:r>
                      <w:r w:rsidR="00706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 Z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ip Code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5FB9" w:rsidRPr="00D2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8F"/>
    <w:rsid w:val="00082863"/>
    <w:rsid w:val="00365FB9"/>
    <w:rsid w:val="0055417A"/>
    <w:rsid w:val="0070687B"/>
    <w:rsid w:val="00935CF8"/>
    <w:rsid w:val="00C45056"/>
    <w:rsid w:val="00D257BA"/>
    <w:rsid w:val="00E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957BA-12FC-407F-9BB0-2BC57D2A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Leclerc</dc:creator>
  <cp:keywords/>
  <dc:description/>
  <cp:lastModifiedBy>Jerry Leclerc</cp:lastModifiedBy>
  <cp:revision>1</cp:revision>
  <dcterms:created xsi:type="dcterms:W3CDTF">2017-10-04T18:12:00Z</dcterms:created>
  <dcterms:modified xsi:type="dcterms:W3CDTF">2017-10-04T19:37:00Z</dcterms:modified>
</cp:coreProperties>
</file>